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B2" w:rsidRPr="00613472" w:rsidRDefault="00F21CB2" w:rsidP="00FE3C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</w:pPr>
      <w:r w:rsidRPr="00613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  <w:t>Показники охоплення дітей та учнівської молоді</w:t>
      </w:r>
    </w:p>
    <w:p w:rsidR="00613472" w:rsidRDefault="00F21CB2" w:rsidP="001954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</w:pPr>
      <w:r w:rsidRPr="00613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  <w:t>позашкільною освітою</w:t>
      </w:r>
      <w:r w:rsidR="001954DF" w:rsidRPr="00613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/>
        </w:rPr>
        <w:t xml:space="preserve"> </w:t>
      </w:r>
    </w:p>
    <w:p w:rsidR="001F50A1" w:rsidRPr="00613472" w:rsidRDefault="001F50A1" w:rsidP="006134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</w:pPr>
      <w:r w:rsidRPr="00613472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  <w:t>(за формою №1- ПЗ (освіта) річна</w:t>
      </w:r>
      <w:r w:rsidR="00613472" w:rsidRPr="00613472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  <w:t xml:space="preserve"> </w:t>
      </w:r>
      <w:r w:rsidRPr="00613472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  <w:t>станом на 1.01.201</w:t>
      </w:r>
      <w:r w:rsidR="00125A25" w:rsidRPr="00613472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  <w:t>6</w:t>
      </w:r>
      <w:r w:rsidR="00CF354B" w:rsidRPr="00613472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/>
        </w:rPr>
        <w:t>)</w:t>
      </w:r>
    </w:p>
    <w:p w:rsidR="00820943" w:rsidRPr="0007334B" w:rsidRDefault="00820943" w:rsidP="001F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val="uk-UA"/>
        </w:r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237"/>
        <w:gridCol w:w="2299"/>
      </w:tblGrid>
      <w:tr w:rsidR="004C549B" w:rsidRPr="00613472" w:rsidTr="001954DF">
        <w:trPr>
          <w:cantSplit/>
          <w:trHeight w:val="151"/>
        </w:trPr>
        <w:tc>
          <w:tcPr>
            <w:tcW w:w="567" w:type="dxa"/>
            <w:shd w:val="clear" w:color="auto" w:fill="auto"/>
            <w:vAlign w:val="center"/>
            <w:hideMark/>
          </w:tcPr>
          <w:p w:rsidR="004C549B" w:rsidRPr="00613472" w:rsidRDefault="004C549B" w:rsidP="001954DF">
            <w:pPr>
              <w:tabs>
                <w:tab w:val="left" w:pos="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C549B" w:rsidRPr="00613472" w:rsidRDefault="004C549B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Район, місто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C549B" w:rsidRPr="00613472" w:rsidRDefault="004C549B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Усього дітей шкільного віку, які мешкають у районі, місті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4C549B" w:rsidRPr="00613472" w:rsidRDefault="004C549B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Кількість вихованців у ПНЗ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549B" w:rsidRPr="00613472" w:rsidRDefault="004C549B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Відсоток охоплення дітей позашкільною освітою *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Білопільський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25A25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Буринський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Великописарівський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Глухівський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Краснопільський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Кролевецький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Лебединський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Липоводолинський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620DA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Недригайлівський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125A25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Путивльський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745302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Роменський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20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Середино-Будський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Тростянецький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0DA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Ямпільський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0DA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 Конотоп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6835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4089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 Ромни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0DA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м.Шостка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0DA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м.Охтирка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4591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268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м.Глухів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70"/>
        </w:trPr>
        <w:tc>
          <w:tcPr>
            <w:tcW w:w="567" w:type="dxa"/>
            <w:shd w:val="clear" w:color="auto" w:fill="auto"/>
            <w:hideMark/>
          </w:tcPr>
          <w:p w:rsidR="00C620DA" w:rsidRPr="00613472" w:rsidRDefault="00C620DA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 Лебедин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1504AE" w:rsidRPr="0061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5A25" w:rsidRPr="00613472" w:rsidTr="001954D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25A25" w:rsidRPr="00613472" w:rsidRDefault="00125A25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A25" w:rsidRPr="00613472" w:rsidRDefault="00125A25" w:rsidP="00195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A25" w:rsidRPr="00613472" w:rsidRDefault="00125A25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25751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A25" w:rsidRPr="00613472" w:rsidRDefault="00125A25" w:rsidP="00195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sz w:val="24"/>
                <w:szCs w:val="24"/>
              </w:rPr>
              <w:t>10223</w:t>
            </w:r>
          </w:p>
        </w:tc>
        <w:tc>
          <w:tcPr>
            <w:tcW w:w="2299" w:type="dxa"/>
            <w:vMerge w:val="restart"/>
            <w:shd w:val="clear" w:color="auto" w:fill="FFFFFF"/>
            <w:vAlign w:val="center"/>
          </w:tcPr>
          <w:p w:rsidR="00125A25" w:rsidRPr="00613472" w:rsidRDefault="00125A25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  <w:r w:rsidR="001504AE"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5302" w:rsidRPr="00613472" w:rsidTr="001954DF">
        <w:trPr>
          <w:cantSplit/>
          <w:trHeight w:val="268"/>
        </w:trPr>
        <w:tc>
          <w:tcPr>
            <w:tcW w:w="567" w:type="dxa"/>
            <w:vMerge w:val="restart"/>
            <w:shd w:val="clear" w:color="auto" w:fill="auto"/>
          </w:tcPr>
          <w:p w:rsidR="00745302" w:rsidRPr="00613472" w:rsidRDefault="00745302" w:rsidP="001954DF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45302" w:rsidRPr="00613472" w:rsidRDefault="00745302" w:rsidP="001954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Сумський ОЦПО та РТМ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3992</w:t>
            </w:r>
          </w:p>
        </w:tc>
        <w:tc>
          <w:tcPr>
            <w:tcW w:w="2299" w:type="dxa"/>
            <w:vMerge/>
            <w:shd w:val="clear" w:color="auto" w:fill="FFFFFF"/>
            <w:vAlign w:val="center"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45302" w:rsidRPr="00613472" w:rsidTr="001954DF">
        <w:trPr>
          <w:cantSplit/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45302" w:rsidRPr="00613472" w:rsidRDefault="00745302" w:rsidP="001954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5302" w:rsidRPr="00613472" w:rsidRDefault="00745302" w:rsidP="001954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679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45302" w:rsidRPr="00613472" w:rsidRDefault="00745302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20DA" w:rsidRPr="00613472" w:rsidTr="00125A25">
        <w:trPr>
          <w:cantSplit/>
          <w:trHeight w:val="268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620DA" w:rsidRPr="00613472" w:rsidRDefault="00C620DA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620DA" w:rsidRPr="00613472" w:rsidRDefault="00125A25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92995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C620DA" w:rsidRPr="00613472" w:rsidRDefault="00125A25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54531</w:t>
            </w:r>
          </w:p>
        </w:tc>
        <w:tc>
          <w:tcPr>
            <w:tcW w:w="2299" w:type="dxa"/>
            <w:shd w:val="clear" w:color="auto" w:fill="FFFFFF"/>
          </w:tcPr>
          <w:p w:rsidR="00C620DA" w:rsidRPr="00613472" w:rsidRDefault="00125A25" w:rsidP="00195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58,6</w:t>
            </w:r>
            <w:r w:rsidR="00745302" w:rsidRPr="0061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%</w:t>
            </w:r>
          </w:p>
        </w:tc>
      </w:tr>
    </w:tbl>
    <w:p w:rsidR="00F21CB2" w:rsidRDefault="00F21CB2" w:rsidP="001F50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163C8" w:rsidRPr="001954DF" w:rsidRDefault="00094BEA" w:rsidP="000C56F9">
      <w:pPr>
        <w:spacing w:after="0" w:line="240" w:lineRule="auto"/>
        <w:rPr>
          <w:rFonts w:ascii="Times New Roman" w:hAnsi="Times New Roman" w:cs="Times New Roman"/>
          <w:sz w:val="32"/>
          <w:szCs w:val="24"/>
          <w:lang w:val="uk-UA"/>
        </w:rPr>
      </w:pPr>
      <w:r w:rsidRPr="001954DF">
        <w:rPr>
          <w:rFonts w:ascii="Times New Roman" w:hAnsi="Times New Roman" w:cs="Times New Roman"/>
          <w:sz w:val="28"/>
          <w:lang w:val="uk-UA"/>
        </w:rPr>
        <w:t xml:space="preserve">* </w:t>
      </w:r>
      <w:r w:rsidR="00180A90" w:rsidRPr="001954DF">
        <w:rPr>
          <w:rFonts w:ascii="Times New Roman" w:hAnsi="Times New Roman" w:cs="Times New Roman"/>
          <w:sz w:val="28"/>
          <w:lang w:val="uk-UA"/>
        </w:rPr>
        <w:t xml:space="preserve"> Без урахування даних по ДЮСШ</w:t>
      </w:r>
    </w:p>
    <w:sectPr w:rsidR="009163C8" w:rsidRPr="001954DF" w:rsidSect="000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B3CC2"/>
    <w:multiLevelType w:val="hybridMultilevel"/>
    <w:tmpl w:val="505C6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481699"/>
    <w:multiLevelType w:val="hybridMultilevel"/>
    <w:tmpl w:val="605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0A90"/>
    <w:rsid w:val="00015E24"/>
    <w:rsid w:val="000632EC"/>
    <w:rsid w:val="00065169"/>
    <w:rsid w:val="0007334B"/>
    <w:rsid w:val="000844A4"/>
    <w:rsid w:val="00094BEA"/>
    <w:rsid w:val="000C56F9"/>
    <w:rsid w:val="000D51E9"/>
    <w:rsid w:val="000F4123"/>
    <w:rsid w:val="00125A25"/>
    <w:rsid w:val="00131334"/>
    <w:rsid w:val="001504AE"/>
    <w:rsid w:val="00180A90"/>
    <w:rsid w:val="0019204F"/>
    <w:rsid w:val="001954DF"/>
    <w:rsid w:val="001B4293"/>
    <w:rsid w:val="001D71FC"/>
    <w:rsid w:val="001F50A1"/>
    <w:rsid w:val="00234CD9"/>
    <w:rsid w:val="00295827"/>
    <w:rsid w:val="00303788"/>
    <w:rsid w:val="00356915"/>
    <w:rsid w:val="003666A0"/>
    <w:rsid w:val="003D5961"/>
    <w:rsid w:val="004330AC"/>
    <w:rsid w:val="00441C95"/>
    <w:rsid w:val="00443312"/>
    <w:rsid w:val="004552DA"/>
    <w:rsid w:val="004B76A4"/>
    <w:rsid w:val="004C4CA7"/>
    <w:rsid w:val="004C549B"/>
    <w:rsid w:val="00540FCD"/>
    <w:rsid w:val="00596AB7"/>
    <w:rsid w:val="005A563D"/>
    <w:rsid w:val="005B7BFC"/>
    <w:rsid w:val="005C0297"/>
    <w:rsid w:val="005D5624"/>
    <w:rsid w:val="00613472"/>
    <w:rsid w:val="006415BC"/>
    <w:rsid w:val="00655613"/>
    <w:rsid w:val="00671606"/>
    <w:rsid w:val="006D6043"/>
    <w:rsid w:val="006E5B74"/>
    <w:rsid w:val="0074242E"/>
    <w:rsid w:val="00745302"/>
    <w:rsid w:val="007626AC"/>
    <w:rsid w:val="00787AF8"/>
    <w:rsid w:val="007A235C"/>
    <w:rsid w:val="007B5E62"/>
    <w:rsid w:val="007D73A4"/>
    <w:rsid w:val="00820943"/>
    <w:rsid w:val="00860F74"/>
    <w:rsid w:val="008D0F42"/>
    <w:rsid w:val="008E6B8E"/>
    <w:rsid w:val="009163C8"/>
    <w:rsid w:val="00926BF4"/>
    <w:rsid w:val="009A5223"/>
    <w:rsid w:val="00A32C00"/>
    <w:rsid w:val="00A35F5D"/>
    <w:rsid w:val="00A5651E"/>
    <w:rsid w:val="00AE48A1"/>
    <w:rsid w:val="00B47646"/>
    <w:rsid w:val="00B55050"/>
    <w:rsid w:val="00B72D8C"/>
    <w:rsid w:val="00C620DA"/>
    <w:rsid w:val="00C86F5E"/>
    <w:rsid w:val="00CF354B"/>
    <w:rsid w:val="00D27676"/>
    <w:rsid w:val="00D76599"/>
    <w:rsid w:val="00D7784E"/>
    <w:rsid w:val="00DA5BBE"/>
    <w:rsid w:val="00DD724E"/>
    <w:rsid w:val="00DE0F2B"/>
    <w:rsid w:val="00E6574F"/>
    <w:rsid w:val="00E77FC7"/>
    <w:rsid w:val="00ED2AEB"/>
    <w:rsid w:val="00EF4DFF"/>
    <w:rsid w:val="00EF770D"/>
    <w:rsid w:val="00F21CB2"/>
    <w:rsid w:val="00F227EA"/>
    <w:rsid w:val="00F3202D"/>
    <w:rsid w:val="00F94A07"/>
    <w:rsid w:val="00F971B9"/>
    <w:rsid w:val="00FC17D5"/>
    <w:rsid w:val="00FD5096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4DDD-59A3-404B-90F6-5DDA808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F42"/>
    <w:pPr>
      <w:tabs>
        <w:tab w:val="left" w:pos="5103"/>
      </w:tabs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uk-UA"/>
    </w:rPr>
  </w:style>
  <w:style w:type="character" w:customStyle="1" w:styleId="a4">
    <w:name w:val="Название Знак"/>
    <w:basedOn w:val="a0"/>
    <w:link w:val="a3"/>
    <w:rsid w:val="008D0F42"/>
    <w:rPr>
      <w:rFonts w:ascii="Times New Roman CYR" w:eastAsia="Times New Roman" w:hAnsi="Times New Roman CYR" w:cs="Times New Roman"/>
      <w:b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9</cp:revision>
  <cp:lastPrinted>2014-06-24T13:08:00Z</cp:lastPrinted>
  <dcterms:created xsi:type="dcterms:W3CDTF">2013-10-31T12:38:00Z</dcterms:created>
  <dcterms:modified xsi:type="dcterms:W3CDTF">2016-08-15T07:35:00Z</dcterms:modified>
</cp:coreProperties>
</file>